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5807"/>
        <w:gridCol w:w="4820"/>
        <w:gridCol w:w="4961"/>
      </w:tblGrid>
      <w:tr w:rsidR="006A48DD" w14:paraId="2C10B489" w14:textId="77777777" w:rsidTr="00C00C96">
        <w:trPr>
          <w:trHeight w:val="3251"/>
        </w:trPr>
        <w:tc>
          <w:tcPr>
            <w:tcW w:w="5807" w:type="dxa"/>
          </w:tcPr>
          <w:p w14:paraId="3D2EB329" w14:textId="1007FC61" w:rsidR="006A48DD" w:rsidRPr="00C00C96" w:rsidRDefault="006A48DD" w:rsidP="006A48DD">
            <w:pPr>
              <w:rPr>
                <w:rFonts w:ascii="Arial" w:hAnsi="Arial" w:cs="Arial"/>
                <w:color w:val="FF0000"/>
                <w:u w:val="single"/>
              </w:rPr>
            </w:pPr>
            <w:r w:rsidRPr="00C00C96">
              <w:rPr>
                <w:rFonts w:ascii="Arial" w:hAnsi="Arial" w:cs="Arial"/>
                <w:color w:val="FF0000"/>
                <w:u w:val="single"/>
              </w:rPr>
              <w:t>Personal and Social Development</w:t>
            </w:r>
          </w:p>
          <w:p w14:paraId="2579EA3F" w14:textId="77777777" w:rsidR="00C00C96" w:rsidRPr="002202E1" w:rsidRDefault="00C00C96" w:rsidP="00C00C96">
            <w:pPr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16"/>
              </w:rPr>
            </w:pPr>
            <w:r w:rsidRPr="002202E1">
              <w:rPr>
                <w:rFonts w:ascii="Comic Sans MS" w:hAnsi="Comic Sans MS"/>
                <w:sz w:val="16"/>
                <w:szCs w:val="16"/>
              </w:rPr>
              <w:t>Making Relationships – Respond to others and ask for help/</w:t>
            </w:r>
            <w:proofErr w:type="gramStart"/>
            <w:r w:rsidRPr="002202E1">
              <w:rPr>
                <w:rFonts w:ascii="Comic Sans MS" w:hAnsi="Comic Sans MS"/>
                <w:sz w:val="16"/>
                <w:szCs w:val="16"/>
              </w:rPr>
              <w:t>Others</w:t>
            </w:r>
            <w:proofErr w:type="gramEnd"/>
            <w:r w:rsidRPr="002202E1">
              <w:rPr>
                <w:rFonts w:ascii="Comic Sans MS" w:hAnsi="Comic Sans MS"/>
                <w:sz w:val="16"/>
                <w:szCs w:val="16"/>
              </w:rPr>
              <w:t xml:space="preserve"> ideas/</w:t>
            </w:r>
            <w:proofErr w:type="spellStart"/>
            <w:r w:rsidRPr="002202E1">
              <w:rPr>
                <w:rFonts w:ascii="Comic Sans MS" w:hAnsi="Comic Sans MS"/>
                <w:sz w:val="16"/>
                <w:szCs w:val="16"/>
              </w:rPr>
              <w:t>Respolve</w:t>
            </w:r>
            <w:proofErr w:type="spellEnd"/>
            <w:r w:rsidRPr="002202E1">
              <w:rPr>
                <w:rFonts w:ascii="Comic Sans MS" w:hAnsi="Comic Sans MS"/>
                <w:sz w:val="16"/>
                <w:szCs w:val="16"/>
              </w:rPr>
              <w:t xml:space="preserve"> conflict.</w:t>
            </w:r>
          </w:p>
          <w:p w14:paraId="511C3AE4" w14:textId="77777777" w:rsidR="00C00C96" w:rsidRPr="002202E1" w:rsidRDefault="00C00C96" w:rsidP="00C00C96">
            <w:pPr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16"/>
              </w:rPr>
            </w:pPr>
            <w:r w:rsidRPr="002202E1">
              <w:rPr>
                <w:rFonts w:ascii="Comic Sans MS" w:hAnsi="Comic Sans MS"/>
                <w:sz w:val="16"/>
                <w:szCs w:val="16"/>
              </w:rPr>
              <w:t>Managing feelings and behaviour – Negotiate and solve problems/Work as part of a group</w:t>
            </w:r>
          </w:p>
          <w:p w14:paraId="430C2C06" w14:textId="77777777" w:rsidR="00C00C96" w:rsidRDefault="00C00C96" w:rsidP="00C00C96">
            <w:pPr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16"/>
              </w:rPr>
            </w:pPr>
            <w:r w:rsidRPr="002202E1">
              <w:rPr>
                <w:rFonts w:ascii="Comic Sans MS" w:hAnsi="Comic Sans MS"/>
                <w:sz w:val="16"/>
                <w:szCs w:val="16"/>
              </w:rPr>
              <w:t xml:space="preserve">Self Confidence and </w:t>
            </w:r>
            <w:proofErr w:type="spellStart"/>
            <w:r w:rsidRPr="002202E1">
              <w:rPr>
                <w:rFonts w:ascii="Comic Sans MS" w:hAnsi="Comic Sans MS"/>
                <w:sz w:val="16"/>
                <w:szCs w:val="16"/>
              </w:rPr>
              <w:t>self awareness</w:t>
            </w:r>
            <w:proofErr w:type="spellEnd"/>
            <w:r w:rsidRPr="002202E1">
              <w:rPr>
                <w:rFonts w:ascii="Comic Sans MS" w:hAnsi="Comic Sans MS"/>
                <w:sz w:val="16"/>
                <w:szCs w:val="16"/>
              </w:rPr>
              <w:t>- own preferences and interests and needs. Praise</w:t>
            </w:r>
          </w:p>
          <w:p w14:paraId="4501AAEF" w14:textId="77777777" w:rsidR="00C00C96" w:rsidRPr="002202E1" w:rsidRDefault="00C00C96" w:rsidP="00C00C96">
            <w:pPr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Understanding of own welsh identity.</w:t>
            </w:r>
          </w:p>
          <w:p w14:paraId="6C077AF9" w14:textId="77777777" w:rsidR="00C00C96" w:rsidRDefault="00C00C96" w:rsidP="00C00C96">
            <w:pPr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16"/>
              </w:rPr>
            </w:pPr>
            <w:r w:rsidRPr="002202E1">
              <w:rPr>
                <w:rFonts w:ascii="Comic Sans MS" w:hAnsi="Comic Sans MS"/>
                <w:sz w:val="16"/>
                <w:szCs w:val="16"/>
              </w:rPr>
              <w:t xml:space="preserve">Health and </w:t>
            </w:r>
            <w:proofErr w:type="spellStart"/>
            <w:r w:rsidRPr="002202E1">
              <w:rPr>
                <w:rFonts w:ascii="Comic Sans MS" w:hAnsi="Comic Sans MS"/>
                <w:sz w:val="16"/>
                <w:szCs w:val="16"/>
              </w:rPr>
              <w:t>self care</w:t>
            </w:r>
            <w:proofErr w:type="spellEnd"/>
            <w:r w:rsidRPr="002202E1">
              <w:rPr>
                <w:rFonts w:ascii="Comic Sans MS" w:hAnsi="Comic Sans MS"/>
                <w:sz w:val="16"/>
                <w:szCs w:val="16"/>
              </w:rPr>
              <w:t xml:space="preserve"> – safe use of tools</w:t>
            </w:r>
          </w:p>
          <w:p w14:paraId="76058EBA" w14:textId="77777777" w:rsidR="00C00C96" w:rsidRPr="002202E1" w:rsidRDefault="00C00C96" w:rsidP="00C00C96">
            <w:pPr>
              <w:numPr>
                <w:ilvl w:val="0"/>
                <w:numId w:val="12"/>
              </w:numPr>
              <w:rPr>
                <w:rFonts w:ascii="Comic Sans MS" w:hAnsi="Comic Sans MS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Undertand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that exercise and hygiene and right types of food and drink are important for healthy bodies.</w:t>
            </w:r>
          </w:p>
          <w:p w14:paraId="1E72065B" w14:textId="13CE9085" w:rsidR="00C00C96" w:rsidRPr="00C00C96" w:rsidRDefault="005075DF" w:rsidP="005075DF">
            <w:pPr>
              <w:rPr>
                <w:rFonts w:ascii="Arial" w:hAnsi="Arial" w:cs="Arial"/>
                <w:b/>
              </w:rPr>
            </w:pPr>
            <w:r>
              <w:rPr>
                <w:rFonts w:ascii="Arial" w:eastAsiaTheme="minorHAnsi" w:hAnsi="Arial" w:cs="Arial"/>
              </w:rPr>
              <w:t>.</w:t>
            </w:r>
            <w:bookmarkStart w:id="0" w:name="_GoBack"/>
            <w:bookmarkEnd w:id="0"/>
            <w:r w:rsidR="001039E9" w:rsidRPr="00C00C96">
              <w:rPr>
                <w:rFonts w:ascii="Arial" w:hAnsi="Arial" w:cs="Arial"/>
                <w:color w:val="FF0000"/>
              </w:rPr>
              <w:t>Spiritual Development</w:t>
            </w:r>
          </w:p>
          <w:p w14:paraId="19EAC395" w14:textId="77777777" w:rsidR="00C00C96" w:rsidRDefault="00C00C96" w:rsidP="00C00C96">
            <w:pPr>
              <w:numPr>
                <w:ilvl w:val="0"/>
                <w:numId w:val="8"/>
              </w:numPr>
            </w:pPr>
            <w:r>
              <w:t>Talk about own and others behaviour and the consequences</w:t>
            </w:r>
          </w:p>
          <w:p w14:paraId="5E5DDF5A" w14:textId="77777777" w:rsidR="00C00C96" w:rsidRDefault="00C00C96" w:rsidP="00C00C96">
            <w:pPr>
              <w:numPr>
                <w:ilvl w:val="0"/>
                <w:numId w:val="8"/>
              </w:numPr>
            </w:pPr>
            <w:r>
              <w:t>Know that some behaviour is unacceptable</w:t>
            </w:r>
          </w:p>
          <w:p w14:paraId="524E70B0" w14:textId="77777777" w:rsidR="00C00C96" w:rsidRDefault="00C00C96" w:rsidP="00C00C96">
            <w:pPr>
              <w:numPr>
                <w:ilvl w:val="0"/>
                <w:numId w:val="8"/>
              </w:numPr>
            </w:pPr>
            <w:r>
              <w:t>Work as part of a group</w:t>
            </w:r>
          </w:p>
          <w:p w14:paraId="2645E67B" w14:textId="77777777" w:rsidR="00C00C96" w:rsidRDefault="00C00C96" w:rsidP="00C00C96">
            <w:pPr>
              <w:numPr>
                <w:ilvl w:val="0"/>
                <w:numId w:val="8"/>
              </w:numPr>
            </w:pPr>
            <w:r>
              <w:t>Understand and follow the rules.</w:t>
            </w:r>
          </w:p>
          <w:p w14:paraId="62A7CEA7" w14:textId="77777777" w:rsidR="00C00C96" w:rsidRDefault="00C00C96" w:rsidP="00C00C96">
            <w:pPr>
              <w:numPr>
                <w:ilvl w:val="0"/>
                <w:numId w:val="8"/>
              </w:numPr>
            </w:pPr>
            <w:r>
              <w:t>Begin to negotiate and solve problems.</w:t>
            </w:r>
          </w:p>
          <w:p w14:paraId="5AAFD1EE" w14:textId="77777777" w:rsidR="00C00C96" w:rsidRDefault="00C00C96" w:rsidP="00C00C96">
            <w:pPr>
              <w:numPr>
                <w:ilvl w:val="0"/>
                <w:numId w:val="8"/>
              </w:numPr>
            </w:pPr>
            <w:r>
              <w:t>Choose resources needed for activities.</w:t>
            </w:r>
          </w:p>
          <w:p w14:paraId="5B640EDA" w14:textId="26157B91" w:rsidR="00C00C96" w:rsidRPr="001039E9" w:rsidRDefault="00C00C96" w:rsidP="00C00C96">
            <w:pPr>
              <w:rPr>
                <w:rFonts w:ascii="Arial" w:hAnsi="Arial" w:cs="Arial"/>
              </w:rPr>
            </w:pPr>
            <w:r>
              <w:t>Understand how re-cycling works.</w:t>
            </w:r>
          </w:p>
        </w:tc>
        <w:tc>
          <w:tcPr>
            <w:tcW w:w="4820" w:type="dxa"/>
          </w:tcPr>
          <w:p w14:paraId="74BE421B" w14:textId="212FC0C6" w:rsidR="006A48DD" w:rsidRPr="00C00C96" w:rsidRDefault="006A48DD" w:rsidP="006A48DD">
            <w:pPr>
              <w:rPr>
                <w:rFonts w:ascii="Arial" w:hAnsi="Arial" w:cs="Arial"/>
                <w:color w:val="FF0000"/>
                <w:u w:val="single"/>
              </w:rPr>
            </w:pPr>
            <w:r w:rsidRPr="00C00C96">
              <w:rPr>
                <w:rFonts w:ascii="Arial" w:hAnsi="Arial" w:cs="Arial"/>
                <w:color w:val="FF0000"/>
                <w:u w:val="single"/>
              </w:rPr>
              <w:t>Knowledge and Understanding of the world</w:t>
            </w:r>
          </w:p>
          <w:p w14:paraId="59849D19" w14:textId="503239B5" w:rsidR="00716AF1" w:rsidRPr="00C00C96" w:rsidRDefault="00D51EC2" w:rsidP="006A48DD">
            <w:pPr>
              <w:rPr>
                <w:rFonts w:ascii="Arial" w:hAnsi="Arial" w:cs="Arial"/>
                <w:color w:val="FF0000"/>
              </w:rPr>
            </w:pPr>
            <w:r w:rsidRPr="00C00C96">
              <w:rPr>
                <w:rFonts w:ascii="Arial" w:hAnsi="Arial" w:cs="Arial"/>
                <w:color w:val="FF0000"/>
                <w:u w:val="single"/>
              </w:rPr>
              <w:t xml:space="preserve">Time </w:t>
            </w:r>
            <w:r w:rsidR="00716AF1" w:rsidRPr="00C00C96">
              <w:rPr>
                <w:rFonts w:ascii="Arial" w:hAnsi="Arial" w:cs="Arial"/>
                <w:color w:val="FF0000"/>
                <w:u w:val="single"/>
              </w:rPr>
              <w:t>and Places.</w:t>
            </w:r>
          </w:p>
          <w:p w14:paraId="77CB74D4" w14:textId="77777777" w:rsidR="00C00C96" w:rsidRPr="002202E1" w:rsidRDefault="00C00C96" w:rsidP="00C00C96">
            <w:pPr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 w:rsidRPr="002202E1">
              <w:rPr>
                <w:rFonts w:ascii="Comic Sans MS" w:hAnsi="Comic Sans MS"/>
                <w:sz w:val="16"/>
                <w:szCs w:val="16"/>
              </w:rPr>
              <w:t>Celebrations – New year – family customs and routines – special times</w:t>
            </w:r>
          </w:p>
          <w:p w14:paraId="534DE04E" w14:textId="77777777" w:rsidR="00C00C96" w:rsidRPr="002202E1" w:rsidRDefault="00C00C96" w:rsidP="00C00C96">
            <w:pPr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 w:rsidRPr="002202E1">
              <w:rPr>
                <w:rFonts w:ascii="Comic Sans MS" w:hAnsi="Comic Sans MS"/>
                <w:sz w:val="16"/>
                <w:szCs w:val="16"/>
              </w:rPr>
              <w:t>Similarities and differences in others – Holi – Hindu festival</w:t>
            </w:r>
          </w:p>
          <w:p w14:paraId="6DA2E17B" w14:textId="77777777" w:rsidR="00C00C96" w:rsidRPr="002202E1" w:rsidRDefault="00C00C96" w:rsidP="00C00C96">
            <w:pPr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 w:rsidRPr="002202E1">
              <w:rPr>
                <w:rFonts w:ascii="Comic Sans MS" w:hAnsi="Comic Sans MS"/>
                <w:sz w:val="16"/>
                <w:szCs w:val="16"/>
              </w:rPr>
              <w:t>Easter – Signs of spring – Changes in environment- growth and decay</w:t>
            </w:r>
          </w:p>
          <w:p w14:paraId="1CB12106" w14:textId="77777777" w:rsidR="00C00C96" w:rsidRPr="002202E1" w:rsidRDefault="00C00C96" w:rsidP="00C00C96">
            <w:pPr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 w:rsidRPr="002202E1">
              <w:rPr>
                <w:rFonts w:ascii="Comic Sans MS" w:hAnsi="Comic Sans MS"/>
                <w:sz w:val="16"/>
                <w:szCs w:val="16"/>
              </w:rPr>
              <w:t>Care and concern for living things</w:t>
            </w:r>
          </w:p>
          <w:p w14:paraId="524CA80A" w14:textId="77777777" w:rsidR="00C00C96" w:rsidRDefault="00C00C96" w:rsidP="00C00C96">
            <w:pPr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 w:rsidRPr="002202E1">
              <w:rPr>
                <w:rFonts w:ascii="Comic Sans MS" w:hAnsi="Comic Sans MS"/>
                <w:sz w:val="16"/>
                <w:szCs w:val="16"/>
              </w:rPr>
              <w:t>Observations of animals and plants – pattern and change.</w:t>
            </w:r>
          </w:p>
          <w:p w14:paraId="61D75EB3" w14:textId="77777777" w:rsidR="00C00C96" w:rsidRDefault="00C00C96" w:rsidP="00C00C96">
            <w:pPr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Name a range of common animals/Parts of the body</w:t>
            </w:r>
          </w:p>
          <w:p w14:paraId="1E58D56B" w14:textId="77777777" w:rsidR="00C00C96" w:rsidRDefault="00C00C96" w:rsidP="00C00C96">
            <w:pPr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and record observations using simple pictures, signs or phrases.</w:t>
            </w:r>
          </w:p>
          <w:p w14:paraId="51001BEC" w14:textId="7EEB176B" w:rsidR="00C00C96" w:rsidRDefault="00C00C96" w:rsidP="00C00C96">
            <w:pPr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Sort objects according to specific criter</w:t>
            </w:r>
            <w:r>
              <w:rPr>
                <w:rFonts w:ascii="Comic Sans MS" w:hAnsi="Comic Sans MS"/>
                <w:sz w:val="16"/>
                <w:szCs w:val="16"/>
              </w:rPr>
              <w:t>i</w:t>
            </w:r>
            <w:r>
              <w:rPr>
                <w:rFonts w:ascii="Comic Sans MS" w:hAnsi="Comic Sans MS"/>
                <w:sz w:val="16"/>
                <w:szCs w:val="16"/>
              </w:rPr>
              <w:t>a.</w:t>
            </w:r>
          </w:p>
          <w:p w14:paraId="0C3C1377" w14:textId="1FCC627D" w:rsidR="00C00C96" w:rsidRDefault="00C00C96" w:rsidP="00C00C96">
            <w:pPr>
              <w:numPr>
                <w:ilvl w:val="0"/>
                <w:numId w:val="1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Show awareness of past and p</w:t>
            </w:r>
            <w:r>
              <w:rPr>
                <w:rFonts w:ascii="Comic Sans MS" w:hAnsi="Comic Sans MS"/>
                <w:sz w:val="16"/>
                <w:szCs w:val="16"/>
              </w:rPr>
              <w:t>r</w:t>
            </w:r>
            <w:r>
              <w:rPr>
                <w:rFonts w:ascii="Comic Sans MS" w:hAnsi="Comic Sans MS"/>
                <w:sz w:val="16"/>
                <w:szCs w:val="16"/>
              </w:rPr>
              <w:t xml:space="preserve">esent in own and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others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 lives.</w:t>
            </w:r>
          </w:p>
          <w:p w14:paraId="09C028B7" w14:textId="388349E6" w:rsidR="00716AF1" w:rsidRPr="00C00C96" w:rsidRDefault="00716AF1" w:rsidP="00716AF1">
            <w:pPr>
              <w:rPr>
                <w:rFonts w:ascii="Arial" w:hAnsi="Arial" w:cs="Arial"/>
                <w:color w:val="FF0000"/>
                <w:u w:val="single"/>
              </w:rPr>
            </w:pPr>
            <w:r w:rsidRPr="00C00C96">
              <w:rPr>
                <w:rFonts w:ascii="Arial" w:hAnsi="Arial" w:cs="Arial"/>
                <w:color w:val="FF0000"/>
                <w:u w:val="single"/>
              </w:rPr>
              <w:t xml:space="preserve">Myself and </w:t>
            </w:r>
            <w:r w:rsidR="00C00C96">
              <w:rPr>
                <w:rFonts w:ascii="Arial" w:hAnsi="Arial" w:cs="Arial"/>
                <w:color w:val="FF0000"/>
                <w:u w:val="single"/>
              </w:rPr>
              <w:t>non-</w:t>
            </w:r>
            <w:r w:rsidRPr="00C00C96">
              <w:rPr>
                <w:rFonts w:ascii="Arial" w:hAnsi="Arial" w:cs="Arial"/>
                <w:color w:val="FF0000"/>
                <w:u w:val="single"/>
              </w:rPr>
              <w:t xml:space="preserve"> living things.</w:t>
            </w:r>
          </w:p>
          <w:p w14:paraId="289A9977" w14:textId="77C370D4" w:rsidR="00716AF1" w:rsidRPr="00716AF1" w:rsidRDefault="00716AF1" w:rsidP="005075DF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FBB67DE" w14:textId="669B47D4" w:rsidR="00716AF1" w:rsidRPr="00C00C96" w:rsidRDefault="00716AF1" w:rsidP="00716AF1">
            <w:pPr>
              <w:rPr>
                <w:rFonts w:ascii="Arial" w:hAnsi="Arial" w:cs="Arial"/>
                <w:color w:val="FF0000"/>
                <w:u w:val="single"/>
              </w:rPr>
            </w:pPr>
            <w:r w:rsidRPr="00C00C96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58FF13C" wp14:editId="3B686AA9">
                      <wp:simplePos x="0" y="0"/>
                      <wp:positionH relativeFrom="column">
                        <wp:posOffset>-5638801</wp:posOffset>
                      </wp:positionH>
                      <wp:positionV relativeFrom="paragraph">
                        <wp:posOffset>-682625</wp:posOffset>
                      </wp:positionV>
                      <wp:extent cx="9058275" cy="67286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058275" cy="672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77BF785" w14:textId="3F6AFD30" w:rsidR="00716AF1" w:rsidRPr="00C00C96" w:rsidRDefault="005075DF" w:rsidP="00716AF1">
                                  <w:pPr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C00C96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Our Theme is:</w:t>
                                  </w:r>
                                  <w:r w:rsidRPr="00C00C96"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36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C00C96">
                                    <w:rPr>
                                      <w:rFonts w:ascii="Arial" w:hAnsi="Arial" w:cs="Arial"/>
                                      <w:color w:val="FF0000"/>
                                      <w:sz w:val="36"/>
                                      <w:szCs w:val="36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         </w:t>
                                  </w:r>
                                  <w:r w:rsidR="00C00C96"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Celebrations       </w:t>
                                  </w:r>
                                  <w:r w:rsidRPr="00C00C96">
                                    <w:rPr>
                                      <w:rFonts w:ascii="Arial" w:hAnsi="Arial" w:cs="Arial"/>
                                      <w:color w:val="FF0000"/>
                                      <w:sz w:val="72"/>
                                      <w:szCs w:val="7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gramStart"/>
                                  <w:r w:rsidR="00716AF1" w:rsidRPr="00C00C96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We</w:t>
                                  </w:r>
                                  <w:proofErr w:type="gramEnd"/>
                                  <w:r w:rsidR="00716AF1" w:rsidRPr="00C00C96">
                                    <w:rPr>
                                      <w:rFonts w:ascii="Arial" w:hAnsi="Arial" w:cs="Arial"/>
                                      <w:color w:val="FF0000"/>
                                      <w:sz w:val="32"/>
                                      <w:szCs w:val="32"/>
                                      <w:u w:val="single"/>
                                      <w14:shadow w14:blurRad="38100" w14:dist="25400" w14:dir="5400000" w14:sx="100000" w14:sy="100000" w14:kx="0" w14:ky="0" w14:algn="ctr">
                                        <w14:srgbClr w14:val="6E747A">
                                          <w14:alpha w14:val="57000"/>
                                        </w14:srgb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will be developing the skills to: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8FF13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-444pt;margin-top:-53.75pt;width:713.25pt;height:5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" filled="f" stroked="f">
                      <v:textbox>
                        <w:txbxContent>
                          <w:p w14:paraId="677BF785" w14:textId="3F6AFD30" w:rsidR="00716AF1" w:rsidRPr="00C00C96" w:rsidRDefault="005075DF" w:rsidP="00716AF1">
                            <w:pPr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0C96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Our Theme is:</w:t>
                            </w:r>
                            <w:r w:rsidRPr="00C00C96"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00C96">
                              <w:rPr>
                                <w:rFonts w:ascii="Arial" w:hAnsi="Arial" w:cs="Arial"/>
                                <w:color w:val="FF0000"/>
                                <w:sz w:val="36"/>
                                <w:szCs w:val="3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</w:t>
                            </w:r>
                            <w:r w:rsidR="00C00C96"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Celebrations       </w:t>
                            </w:r>
                            <w:r w:rsidRPr="00C00C96"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gramStart"/>
                            <w:r w:rsidR="00716AF1" w:rsidRPr="00C00C96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</w:t>
                            </w:r>
                            <w:proofErr w:type="gramEnd"/>
                            <w:r w:rsidR="00716AF1" w:rsidRPr="00C00C96">
                              <w:rPr>
                                <w:rFonts w:ascii="Arial" w:hAnsi="Arial" w:cs="Arial"/>
                                <w:color w:val="FF0000"/>
                                <w:sz w:val="32"/>
                                <w:szCs w:val="32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will be developing the skills to: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00C96">
              <w:rPr>
                <w:rFonts w:ascii="Arial" w:hAnsi="Arial" w:cs="Arial"/>
                <w:color w:val="FF0000"/>
                <w:u w:val="single"/>
              </w:rPr>
              <w:t>Physical Development</w:t>
            </w:r>
          </w:p>
          <w:p w14:paraId="78265151" w14:textId="77777777" w:rsidR="00C00C96" w:rsidRDefault="00C00C96" w:rsidP="00C00C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Creative movement and sport/exercise</w:t>
            </w:r>
          </w:p>
          <w:p w14:paraId="710A7AAC" w14:textId="77777777" w:rsidR="00C00C96" w:rsidRDefault="00C00C96" w:rsidP="00C00C96">
            <w:pPr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Express ideas and moods such as happy or sad through simple movements and repeat</w:t>
            </w:r>
          </w:p>
          <w:p w14:paraId="3A110834" w14:textId="77777777" w:rsidR="00C00C96" w:rsidRDefault="00C00C96" w:rsidP="00C00C96">
            <w:pPr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Make changes in the position and level of the body.</w:t>
            </w:r>
          </w:p>
          <w:p w14:paraId="3A748623" w14:textId="77777777" w:rsidR="00C00C96" w:rsidRDefault="00C00C96" w:rsidP="00C00C96">
            <w:pPr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Move with increasing control/co-ordination and moments of stillness.</w:t>
            </w:r>
          </w:p>
          <w:p w14:paraId="234ABEFD" w14:textId="77777777" w:rsidR="00C00C96" w:rsidRDefault="00C00C96" w:rsidP="00C00C96">
            <w:pPr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 and respond to instructions</w:t>
            </w:r>
          </w:p>
          <w:p w14:paraId="058DB453" w14:textId="77777777" w:rsidR="00C00C96" w:rsidRDefault="00C00C96" w:rsidP="00C00C96">
            <w:pPr>
              <w:numPr>
                <w:ilvl w:val="0"/>
                <w:numId w:val="10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Further develop performance of simple skills</w:t>
            </w:r>
            <w:proofErr w:type="gramStart"/>
            <w:r>
              <w:rPr>
                <w:rFonts w:ascii="Comic Sans MS" w:hAnsi="Comic Sans MS"/>
                <w:sz w:val="16"/>
                <w:szCs w:val="16"/>
              </w:rPr>
              <w:t>..</w:t>
            </w:r>
            <w:proofErr w:type="gramEnd"/>
          </w:p>
          <w:p w14:paraId="518E925C" w14:textId="77777777" w:rsidR="00C00C96" w:rsidRDefault="00C00C96" w:rsidP="00C00C9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Improve through watching others.</w:t>
            </w:r>
          </w:p>
          <w:p w14:paraId="4DFE33A9" w14:textId="73B067E4" w:rsidR="00C60B82" w:rsidRPr="00C00C96" w:rsidRDefault="00C60B82" w:rsidP="00C00C96">
            <w:pPr>
              <w:rPr>
                <w:rFonts w:ascii="Arial" w:hAnsi="Arial" w:cs="Arial"/>
                <w:sz w:val="16"/>
                <w:szCs w:val="16"/>
              </w:rPr>
            </w:pPr>
            <w:r w:rsidRPr="00C00C96">
              <w:rPr>
                <w:rFonts w:ascii="Arial" w:hAnsi="Arial"/>
                <w:sz w:val="16"/>
                <w:szCs w:val="16"/>
              </w:rPr>
              <w:t>Experience Forest Schools</w:t>
            </w:r>
          </w:p>
        </w:tc>
      </w:tr>
      <w:tr w:rsidR="006A48DD" w14:paraId="327EF529" w14:textId="77777777" w:rsidTr="00C00C96">
        <w:trPr>
          <w:trHeight w:val="4993"/>
        </w:trPr>
        <w:tc>
          <w:tcPr>
            <w:tcW w:w="5807" w:type="dxa"/>
          </w:tcPr>
          <w:p w14:paraId="3208CA04" w14:textId="7BF3941B" w:rsidR="00716AF1" w:rsidRPr="00C00C96" w:rsidRDefault="00716AF1" w:rsidP="00716AF1">
            <w:pPr>
              <w:rPr>
                <w:rFonts w:ascii="Arial" w:hAnsi="Arial" w:cs="Arial"/>
                <w:color w:val="FF0000"/>
                <w:u w:val="single"/>
              </w:rPr>
            </w:pPr>
            <w:r w:rsidRPr="00C00C96">
              <w:rPr>
                <w:rFonts w:ascii="Arial" w:hAnsi="Arial" w:cs="Arial"/>
                <w:color w:val="FF0000"/>
                <w:u w:val="single"/>
              </w:rPr>
              <w:t>Expressive Arts</w:t>
            </w:r>
          </w:p>
          <w:p w14:paraId="3ECDFBAB" w14:textId="77777777" w:rsidR="00C00C96" w:rsidRDefault="00C00C96" w:rsidP="00C00C96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and assemble/ join materials into meaningful artefacts.</w:t>
            </w:r>
          </w:p>
          <w:p w14:paraId="7F3C91F4" w14:textId="77777777" w:rsidR="00C00C96" w:rsidRDefault="00C00C96" w:rsidP="00C00C96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images and symbols from a range of lines, marks and shapes.</w:t>
            </w:r>
          </w:p>
          <w:p w14:paraId="51B83EBE" w14:textId="77777777" w:rsidR="00C00C96" w:rsidRDefault="00C00C96" w:rsidP="00C00C96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Collaborate with others and express opinion about own and others work.</w:t>
            </w:r>
          </w:p>
          <w:p w14:paraId="244BD7AA" w14:textId="6CF3C35B" w:rsidR="00C00C96" w:rsidRDefault="00C00C96" w:rsidP="00C00C96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Experiment practically and imaginatively with the basic visual, tactile and sensory language of art, craft and design.</w:t>
            </w:r>
          </w:p>
          <w:p w14:paraId="0C9D6A08" w14:textId="77777777" w:rsidR="00C00C96" w:rsidRDefault="00C00C96" w:rsidP="00C00C96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Record what you feel, observe, imagine.</w:t>
            </w:r>
          </w:p>
          <w:p w14:paraId="0DF95D25" w14:textId="77777777" w:rsidR="00C00C96" w:rsidRDefault="00C00C96" w:rsidP="00C00C96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 action songs and rhymes.</w:t>
            </w:r>
          </w:p>
          <w:p w14:paraId="32771CAC" w14:textId="77777777" w:rsidR="00C00C96" w:rsidRDefault="00C00C96" w:rsidP="00C00C96">
            <w:pPr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Contribute to sound stories making choices about sounds to be used.</w:t>
            </w:r>
          </w:p>
          <w:p w14:paraId="62BF42A5" w14:textId="77777777" w:rsidR="00C00C96" w:rsidRDefault="00C00C96" w:rsidP="00C00C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Clap or tap a steady beat in time with others</w:t>
            </w:r>
          </w:p>
          <w:p w14:paraId="45CB3D01" w14:textId="5E9A5BC3" w:rsidR="006B53D6" w:rsidRPr="00C00C96" w:rsidRDefault="00C00C96" w:rsidP="00C00C96">
            <w:pPr>
              <w:rPr>
                <w:rFonts w:ascii="Arial" w:hAnsi="Arial" w:cs="Arial"/>
                <w:color w:val="FF0000"/>
                <w:u w:val="single"/>
              </w:rPr>
            </w:pPr>
            <w:r>
              <w:rPr>
                <w:sz w:val="18"/>
                <w:szCs w:val="18"/>
              </w:rPr>
              <w:t>.</w:t>
            </w:r>
            <w:r w:rsidR="006B53D6" w:rsidRPr="00C00C96">
              <w:rPr>
                <w:rFonts w:ascii="Arial" w:hAnsi="Arial" w:cs="Arial"/>
                <w:color w:val="FF0000"/>
                <w:u w:val="single"/>
              </w:rPr>
              <w:t>Information Technology</w:t>
            </w:r>
          </w:p>
          <w:p w14:paraId="763287D0" w14:textId="77777777" w:rsidR="00C00C96" w:rsidRDefault="00C00C96" w:rsidP="00C00C96">
            <w:pPr>
              <w:numPr>
                <w:ilvl w:val="0"/>
                <w:numId w:val="7"/>
              </w:numPr>
            </w:pPr>
            <w:r>
              <w:t xml:space="preserve">Discover the internet can be used to visit </w:t>
            </w:r>
            <w:proofErr w:type="spellStart"/>
            <w:r>
              <w:t>far away</w:t>
            </w:r>
            <w:proofErr w:type="spellEnd"/>
            <w:r>
              <w:t xml:space="preserve"> places and learn new things.</w:t>
            </w:r>
          </w:p>
          <w:p w14:paraId="0B91400F" w14:textId="77777777" w:rsidR="00C00C96" w:rsidRDefault="00C00C96" w:rsidP="00C00C96">
            <w:pPr>
              <w:numPr>
                <w:ilvl w:val="0"/>
                <w:numId w:val="7"/>
              </w:numPr>
            </w:pPr>
            <w:r>
              <w:t>Compare how to stay safe online is similar to staying safe in the real world</w:t>
            </w:r>
          </w:p>
          <w:p w14:paraId="5E533EE9" w14:textId="77777777" w:rsidR="00C00C96" w:rsidRDefault="00C00C96" w:rsidP="00C00C96">
            <w:pPr>
              <w:numPr>
                <w:ilvl w:val="0"/>
                <w:numId w:val="7"/>
              </w:numPr>
            </w:pPr>
            <w:r>
              <w:t>Explain rules for travelling safely on the internet.</w:t>
            </w:r>
          </w:p>
          <w:p w14:paraId="3AA16B14" w14:textId="77777777" w:rsidR="00C00C96" w:rsidRDefault="00C00C96" w:rsidP="00C00C96">
            <w:pPr>
              <w:numPr>
                <w:ilvl w:val="0"/>
                <w:numId w:val="7"/>
              </w:numPr>
            </w:pPr>
            <w:r>
              <w:t>Learn how to search online by using the alphabet</w:t>
            </w:r>
          </w:p>
          <w:p w14:paraId="5D95B076" w14:textId="77777777" w:rsidR="00C00C96" w:rsidRDefault="00C00C96" w:rsidP="00C00C96">
            <w:pPr>
              <w:numPr>
                <w:ilvl w:val="0"/>
                <w:numId w:val="7"/>
              </w:numPr>
            </w:pPr>
            <w:r>
              <w:t>Understand how to search for a specified letter of the alphabet on a children’s directory site and apply results of search to create a picture dictionary.</w:t>
            </w:r>
          </w:p>
          <w:p w14:paraId="529F82AC" w14:textId="77777777" w:rsidR="00C00C96" w:rsidRDefault="00C00C96" w:rsidP="00C00C96">
            <w:pPr>
              <w:numPr>
                <w:ilvl w:val="0"/>
                <w:numId w:val="7"/>
              </w:numPr>
            </w:pPr>
            <w:r>
              <w:t>Understand that information can be shared with others online.</w:t>
            </w:r>
          </w:p>
          <w:p w14:paraId="17EAB2F4" w14:textId="62334F90" w:rsidR="006A48DD" w:rsidRPr="00C00C96" w:rsidRDefault="00C00C96" w:rsidP="00D51EC2">
            <w:pPr>
              <w:numPr>
                <w:ilvl w:val="0"/>
                <w:numId w:val="7"/>
              </w:numPr>
            </w:pPr>
            <w:r>
              <w:t>Understand that devices can be given instructions.</w:t>
            </w:r>
          </w:p>
        </w:tc>
        <w:tc>
          <w:tcPr>
            <w:tcW w:w="4820" w:type="dxa"/>
          </w:tcPr>
          <w:p w14:paraId="231E33B6" w14:textId="3BCE7F63" w:rsidR="006B53D6" w:rsidRPr="00C00C96" w:rsidRDefault="006B53D6" w:rsidP="006B53D6">
            <w:pPr>
              <w:rPr>
                <w:rFonts w:ascii="Arial" w:hAnsi="Arial" w:cs="Arial"/>
                <w:color w:val="FF0000"/>
                <w:u w:val="single"/>
              </w:rPr>
            </w:pPr>
            <w:r w:rsidRPr="00C00C96">
              <w:rPr>
                <w:rFonts w:ascii="Arial" w:hAnsi="Arial" w:cs="Arial"/>
                <w:color w:val="FF0000"/>
                <w:u w:val="single"/>
              </w:rPr>
              <w:t>Language Literacy and Communication</w:t>
            </w:r>
          </w:p>
          <w:p w14:paraId="69115475" w14:textId="60D70921" w:rsidR="002A6B1A" w:rsidRDefault="00D51EC2" w:rsidP="006B5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with</w:t>
            </w:r>
            <w:r w:rsidR="002A6B1A">
              <w:rPr>
                <w:rFonts w:ascii="Arial" w:hAnsi="Arial" w:cs="Arial"/>
              </w:rPr>
              <w:t xml:space="preserve"> others </w:t>
            </w:r>
            <w:r>
              <w:rPr>
                <w:rFonts w:ascii="Arial" w:hAnsi="Arial" w:cs="Arial"/>
              </w:rPr>
              <w:t>asking questions to show that they have</w:t>
            </w:r>
            <w:r w:rsidR="00EC246D">
              <w:rPr>
                <w:rFonts w:ascii="Arial" w:hAnsi="Arial" w:cs="Arial"/>
              </w:rPr>
              <w:t xml:space="preserve"> about looking after world</w:t>
            </w:r>
            <w:r w:rsidR="002A6B1A">
              <w:rPr>
                <w:rFonts w:ascii="Arial" w:hAnsi="Arial" w:cs="Arial"/>
              </w:rPr>
              <w:t>.</w:t>
            </w:r>
          </w:p>
          <w:p w14:paraId="04C39611" w14:textId="54375E77" w:rsidR="002A6B1A" w:rsidRDefault="00D51EC2" w:rsidP="006B5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Talk about plan and write about events that have happened</w:t>
            </w:r>
            <w:r w:rsidR="005075DF">
              <w:rPr>
                <w:rFonts w:ascii="Arial" w:hAnsi="Arial" w:cs="Arial"/>
              </w:rPr>
              <w:t>.</w:t>
            </w:r>
          </w:p>
          <w:p w14:paraId="1C77D5A8" w14:textId="4C0F0880" w:rsidR="006B53D6" w:rsidRDefault="006B53D6" w:rsidP="006B5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a range of texts for information</w:t>
            </w:r>
            <w:r w:rsidR="00EC246D">
              <w:rPr>
                <w:rFonts w:ascii="Arial" w:hAnsi="Arial" w:cs="Arial"/>
              </w:rPr>
              <w:t xml:space="preserve"> about growing and mini beasts</w:t>
            </w:r>
            <w:r>
              <w:rPr>
                <w:rFonts w:ascii="Arial" w:hAnsi="Arial" w:cs="Arial"/>
              </w:rPr>
              <w:t xml:space="preserve"> using alphabe</w:t>
            </w:r>
            <w:r w:rsidR="002A6B1A">
              <w:rPr>
                <w:rFonts w:ascii="Arial" w:hAnsi="Arial" w:cs="Arial"/>
              </w:rPr>
              <w:t>tical order</w:t>
            </w:r>
            <w:r w:rsidR="005075DF">
              <w:rPr>
                <w:rFonts w:ascii="Arial" w:hAnsi="Arial" w:cs="Arial"/>
              </w:rPr>
              <w:t>.</w:t>
            </w:r>
          </w:p>
          <w:p w14:paraId="3DF15AEF" w14:textId="66D395D5" w:rsidR="006B53D6" w:rsidRPr="006B53D6" w:rsidRDefault="006B53D6" w:rsidP="006B53D6">
            <w:pPr>
              <w:rPr>
                <w:rFonts w:ascii="Arial" w:hAnsi="Arial" w:cs="Arial"/>
              </w:rPr>
            </w:pPr>
            <w:r w:rsidRPr="006B53D6">
              <w:rPr>
                <w:rFonts w:ascii="Arial" w:hAnsi="Arial" w:cs="Arial"/>
              </w:rPr>
              <w:t xml:space="preserve">Write </w:t>
            </w:r>
            <w:r w:rsidR="00D51EC2">
              <w:rPr>
                <w:rFonts w:ascii="Arial" w:hAnsi="Arial" w:cs="Arial"/>
              </w:rPr>
              <w:t>about something that has happened</w:t>
            </w:r>
          </w:p>
          <w:p w14:paraId="6F3A467B" w14:textId="27C585EA" w:rsidR="006B53D6" w:rsidRPr="006B53D6" w:rsidRDefault="002A6B1A" w:rsidP="006B5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Write </w:t>
            </w:r>
            <w:r w:rsidR="00D51EC2">
              <w:rPr>
                <w:rFonts w:ascii="Arial" w:hAnsi="Arial" w:cs="Arial"/>
              </w:rPr>
              <w:t>a traditional story</w:t>
            </w:r>
            <w:r w:rsidR="005075DF">
              <w:rPr>
                <w:rFonts w:ascii="Arial" w:hAnsi="Arial" w:cs="Arial"/>
              </w:rPr>
              <w:t>.</w:t>
            </w:r>
          </w:p>
          <w:p w14:paraId="3A2C9E86" w14:textId="5FAF3B8C" w:rsidR="002A6B1A" w:rsidRPr="002A6B1A" w:rsidRDefault="00D51EC2" w:rsidP="006B5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and write list poems</w:t>
            </w:r>
            <w:r w:rsidR="005075DF">
              <w:rPr>
                <w:rFonts w:ascii="Arial" w:hAnsi="Arial" w:cs="Arial"/>
              </w:rPr>
              <w:t>.</w:t>
            </w:r>
          </w:p>
          <w:p w14:paraId="1893D4DF" w14:textId="2AE20123" w:rsidR="006B53D6" w:rsidRPr="00C00C96" w:rsidRDefault="006B53D6" w:rsidP="006B53D6">
            <w:pPr>
              <w:rPr>
                <w:rFonts w:ascii="Arial" w:hAnsi="Arial" w:cs="Arial"/>
                <w:color w:val="FF0000"/>
                <w:u w:val="single"/>
              </w:rPr>
            </w:pPr>
            <w:r w:rsidRPr="00C00C96">
              <w:rPr>
                <w:rFonts w:ascii="Arial" w:hAnsi="Arial" w:cs="Arial"/>
                <w:color w:val="FF0000"/>
                <w:u w:val="single"/>
              </w:rPr>
              <w:t>The Welsh Language</w:t>
            </w:r>
          </w:p>
          <w:p w14:paraId="4025A110" w14:textId="77777777" w:rsidR="00C00C96" w:rsidRDefault="00C00C96" w:rsidP="00C00C96">
            <w:pPr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Respond to instructions and questions</w:t>
            </w:r>
          </w:p>
          <w:p w14:paraId="7EA0B3A8" w14:textId="77777777" w:rsidR="00C00C96" w:rsidRDefault="00C00C96" w:rsidP="00C00C96">
            <w:pPr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Listen to , repeat and memorise songs and rhymes</w:t>
            </w:r>
          </w:p>
          <w:p w14:paraId="761933DB" w14:textId="77777777" w:rsidR="00C00C96" w:rsidRDefault="00C00C96" w:rsidP="00C00C96">
            <w:pPr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Express self in role play</w:t>
            </w:r>
          </w:p>
          <w:p w14:paraId="3FE75444" w14:textId="77777777" w:rsidR="00C00C96" w:rsidRDefault="00C00C96" w:rsidP="00C00C96">
            <w:pPr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Begin to recognise alphabetic nature of reading and writing – sounds have meaning</w:t>
            </w:r>
          </w:p>
          <w:p w14:paraId="28988A59" w14:textId="77777777" w:rsidR="00C00C96" w:rsidRDefault="00C00C96" w:rsidP="00C00C96">
            <w:pPr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Recognise/show understanding of some familiar words</w:t>
            </w:r>
          </w:p>
          <w:p w14:paraId="7F004368" w14:textId="77777777" w:rsidR="00C00C96" w:rsidRDefault="00C00C96" w:rsidP="00C00C96">
            <w:pPr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Communicate by copying correctly.</w:t>
            </w:r>
          </w:p>
          <w:p w14:paraId="4826ED22" w14:textId="77777777" w:rsidR="00C00C96" w:rsidRDefault="00C00C96" w:rsidP="00C00C96">
            <w:pPr>
              <w:numPr>
                <w:ilvl w:val="0"/>
                <w:numId w:val="9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Form letters that are usually clearly shaped and correctly oriented.</w:t>
            </w:r>
          </w:p>
          <w:p w14:paraId="70907412" w14:textId="5841DC75" w:rsidR="006B53D6" w:rsidRDefault="006B53D6" w:rsidP="006B53D6">
            <w:pPr>
              <w:rPr>
                <w:rFonts w:ascii="Arial" w:hAnsi="Arial" w:cs="Arial"/>
                <w:color w:val="92D050"/>
                <w:u w:val="single"/>
              </w:rPr>
            </w:pPr>
          </w:p>
          <w:p w14:paraId="52BD7DCB" w14:textId="40117633" w:rsidR="006B53D6" w:rsidRPr="00716AF1" w:rsidRDefault="006B53D6" w:rsidP="006B53D6">
            <w:pPr>
              <w:rPr>
                <w:rFonts w:ascii="Arial" w:hAnsi="Arial" w:cs="Arial"/>
                <w:color w:val="92D050"/>
                <w:u w:val="single"/>
              </w:rPr>
            </w:pPr>
          </w:p>
          <w:p w14:paraId="21E0038C" w14:textId="136138E3" w:rsidR="006A48DD" w:rsidRPr="006A48DD" w:rsidRDefault="006A48DD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961" w:type="dxa"/>
          </w:tcPr>
          <w:p w14:paraId="66D24DAD" w14:textId="2DE6D584" w:rsidR="006B53D6" w:rsidRPr="00C00C96" w:rsidRDefault="006B53D6" w:rsidP="006B53D6">
            <w:pPr>
              <w:rPr>
                <w:rFonts w:ascii="Arial" w:hAnsi="Arial" w:cs="Arial"/>
                <w:color w:val="FF0000"/>
                <w:u w:val="single"/>
              </w:rPr>
            </w:pPr>
            <w:r w:rsidRPr="00C00C96">
              <w:rPr>
                <w:rFonts w:ascii="Arial" w:hAnsi="Arial" w:cs="Arial"/>
                <w:color w:val="FF0000"/>
                <w:u w:val="single"/>
              </w:rPr>
              <w:t>Mathematical Development</w:t>
            </w:r>
          </w:p>
          <w:p w14:paraId="6E121540" w14:textId="13622BBC" w:rsidR="00E3005D" w:rsidRDefault="00623D91" w:rsidP="00E3005D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</w:t>
            </w:r>
            <w:r w:rsidR="00E3005D" w:rsidRPr="00E3005D">
              <w:rPr>
                <w:rFonts w:ascii="Arial" w:hAnsi="Arial" w:cs="Arial"/>
                <w:bCs/>
              </w:rPr>
              <w:t xml:space="preserve">ecite numbers beyond </w:t>
            </w:r>
            <w:r w:rsidR="00C60B82">
              <w:rPr>
                <w:rFonts w:ascii="Arial" w:hAnsi="Arial" w:cs="Arial"/>
                <w:bCs/>
              </w:rPr>
              <w:t>10</w:t>
            </w:r>
            <w:r w:rsidR="00E3005D" w:rsidRPr="00E3005D">
              <w:rPr>
                <w:rFonts w:ascii="Arial" w:hAnsi="Arial" w:cs="Arial"/>
                <w:bCs/>
              </w:rPr>
              <w:t>, forwards and backwards and from different starting points</w:t>
            </w:r>
            <w:r w:rsidR="005075DF">
              <w:rPr>
                <w:rFonts w:ascii="Arial" w:hAnsi="Arial" w:cs="Arial"/>
                <w:bCs/>
              </w:rPr>
              <w:t>.</w:t>
            </w:r>
          </w:p>
          <w:p w14:paraId="3834837E" w14:textId="17D30F01" w:rsidR="00C60B82" w:rsidRPr="00E3005D" w:rsidRDefault="00C60B82" w:rsidP="00E3005D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Recite in 2s and 10s.</w:t>
            </w:r>
          </w:p>
          <w:p w14:paraId="39FB33B8" w14:textId="25157195" w:rsidR="00E3005D" w:rsidRDefault="00623D91" w:rsidP="00E3005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Count a range of objects </w:t>
            </w:r>
            <w:r w:rsidR="00C60B82">
              <w:rPr>
                <w:rFonts w:ascii="Arial" w:hAnsi="Arial" w:cs="Arial"/>
                <w:bCs/>
              </w:rPr>
              <w:t>accurately to 10/20. Begin to group.</w:t>
            </w:r>
          </w:p>
          <w:p w14:paraId="42B32AEF" w14:textId="1D5CD594" w:rsidR="00C60B82" w:rsidRDefault="00C60B82" w:rsidP="00E3005D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Write numbers to at least 10/ 20.</w:t>
            </w:r>
          </w:p>
          <w:p w14:paraId="397C1A21" w14:textId="04F64D42" w:rsidR="00623D91" w:rsidRPr="00E3005D" w:rsidRDefault="00623D91" w:rsidP="00E3005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 xml:space="preserve">Compare numbers to at least </w:t>
            </w:r>
            <w:r w:rsidR="00C60B82">
              <w:rPr>
                <w:rFonts w:ascii="Arial" w:hAnsi="Arial" w:cs="Arial"/>
                <w:bCs/>
              </w:rPr>
              <w:t>10</w:t>
            </w:r>
            <w:r w:rsidR="005075DF">
              <w:rPr>
                <w:rFonts w:ascii="Arial" w:hAnsi="Arial" w:cs="Arial"/>
                <w:bCs/>
              </w:rPr>
              <w:t>/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C60B82">
              <w:rPr>
                <w:rFonts w:ascii="Arial" w:hAnsi="Arial" w:cs="Arial"/>
                <w:bCs/>
              </w:rPr>
              <w:t>20</w:t>
            </w:r>
            <w:r w:rsidR="005075DF">
              <w:rPr>
                <w:rFonts w:ascii="Arial" w:hAnsi="Arial" w:cs="Arial"/>
                <w:bCs/>
              </w:rPr>
              <w:t>.</w:t>
            </w:r>
          </w:p>
          <w:p w14:paraId="4772E637" w14:textId="4ECA255C" w:rsidR="00E3005D" w:rsidRPr="00E3005D" w:rsidRDefault="00623D91" w:rsidP="00E3005D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Add or subtract </w:t>
            </w:r>
            <w:r w:rsidR="00C60B82">
              <w:rPr>
                <w:rFonts w:ascii="Arial" w:hAnsi="Arial" w:cs="Arial"/>
                <w:color w:val="000000"/>
              </w:rPr>
              <w:t>one more/ less, ten more/ less</w:t>
            </w:r>
            <w:r w:rsidR="005075DF">
              <w:rPr>
                <w:rFonts w:ascii="Arial" w:hAnsi="Arial" w:cs="Arial"/>
                <w:color w:val="000000"/>
              </w:rPr>
              <w:t>.</w:t>
            </w:r>
          </w:p>
          <w:p w14:paraId="7149DD3C" w14:textId="208F3B8F" w:rsidR="00623D91" w:rsidRPr="00623D91" w:rsidRDefault="00623D91" w:rsidP="00623D91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Measure length, t</w:t>
            </w:r>
            <w:r w:rsidRPr="00623D91">
              <w:rPr>
                <w:rFonts w:ascii="Arial" w:hAnsi="Arial" w:cs="Arial"/>
              </w:rPr>
              <w:t>ime</w:t>
            </w:r>
            <w:r w:rsidR="005075DF">
              <w:rPr>
                <w:rFonts w:ascii="Arial" w:hAnsi="Arial" w:cs="Arial"/>
              </w:rPr>
              <w:t xml:space="preserve"> and temperature.</w:t>
            </w:r>
          </w:p>
          <w:p w14:paraId="5B4A84C4" w14:textId="3C080C3E" w:rsidR="005075DF" w:rsidRDefault="005075DF" w:rsidP="00623D91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623D91" w:rsidRPr="00623D91">
              <w:rPr>
                <w:rFonts w:ascii="Arial" w:hAnsi="Arial" w:cs="Arial"/>
              </w:rPr>
              <w:t xml:space="preserve">ecognise and name regular </w:t>
            </w:r>
            <w:r>
              <w:rPr>
                <w:rFonts w:ascii="Arial" w:hAnsi="Arial" w:cs="Arial"/>
              </w:rPr>
              <w:t>2D and 3D shape.</w:t>
            </w:r>
          </w:p>
          <w:p w14:paraId="0F2418D6" w14:textId="449892CA" w:rsidR="00623D91" w:rsidRPr="00623D91" w:rsidRDefault="005075DF" w:rsidP="00623D91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623D91" w:rsidRPr="00623D91">
              <w:rPr>
                <w:rFonts w:ascii="Arial" w:hAnsi="Arial" w:cs="Arial"/>
              </w:rPr>
              <w:t>nderstand a</w:t>
            </w:r>
            <w:r w:rsidR="00623D91">
              <w:rPr>
                <w:rFonts w:ascii="Arial" w:hAnsi="Arial" w:cs="Arial"/>
              </w:rPr>
              <w:t xml:space="preserve">nd use the properties of shape </w:t>
            </w:r>
          </w:p>
          <w:p w14:paraId="4CCF409C" w14:textId="41CD3D21" w:rsidR="00E3005D" w:rsidRPr="00E3005D" w:rsidRDefault="00623D91" w:rsidP="00623D91">
            <w:pPr>
              <w:autoSpaceDE w:val="0"/>
              <w:autoSpaceDN w:val="0"/>
              <w:adjustRightInd w:val="0"/>
              <w:spacing w:line="241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Pr="00623D91">
              <w:rPr>
                <w:rFonts w:ascii="Arial" w:hAnsi="Arial" w:cs="Arial"/>
              </w:rPr>
              <w:t xml:space="preserve">ecognise half </w:t>
            </w:r>
            <w:r w:rsidR="00C60B82">
              <w:rPr>
                <w:rFonts w:ascii="Arial" w:hAnsi="Arial" w:cs="Arial"/>
              </w:rPr>
              <w:t>turns.</w:t>
            </w:r>
          </w:p>
          <w:p w14:paraId="2EB1A501" w14:textId="2121B4FA" w:rsidR="00623D91" w:rsidRDefault="00623D91" w:rsidP="00E3005D">
            <w:pPr>
              <w:pStyle w:val="Pa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Use checking strategies</w:t>
            </w:r>
            <w:r w:rsidR="005075D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2A3ECF31" w14:textId="2CDAB474" w:rsidR="00E3005D" w:rsidRPr="00C60B82" w:rsidRDefault="00623D91" w:rsidP="00E3005D">
            <w:pPr>
              <w:pStyle w:val="Pa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E3005D" w:rsidRPr="00D220A5">
              <w:rPr>
                <w:rFonts w:ascii="Arial" w:hAnsi="Arial" w:cs="Arial"/>
                <w:sz w:val="20"/>
                <w:szCs w:val="20"/>
              </w:rPr>
              <w:t xml:space="preserve">se </w:t>
            </w:r>
            <w:r w:rsidR="00C60B82">
              <w:rPr>
                <w:rFonts w:ascii="Arial" w:hAnsi="Arial" w:cs="Arial"/>
                <w:sz w:val="20"/>
                <w:szCs w:val="20"/>
              </w:rPr>
              <w:t>odd and even numbers</w:t>
            </w:r>
          </w:p>
          <w:p w14:paraId="300ECD20" w14:textId="0DBD4E1F" w:rsidR="00E3005D" w:rsidRPr="00C60B82" w:rsidRDefault="00C60B82" w:rsidP="00E3005D">
            <w:pPr>
              <w:rPr>
                <w:rFonts w:ascii="Arial" w:hAnsi="Arial" w:cs="Arial"/>
              </w:rPr>
            </w:pPr>
            <w:r w:rsidRPr="00C60B82">
              <w:rPr>
                <w:rFonts w:ascii="Arial" w:hAnsi="Arial" w:cs="Arial"/>
              </w:rPr>
              <w:t xml:space="preserve">To use money in role play and </w:t>
            </w:r>
            <w:r w:rsidRPr="00C60B82">
              <w:rPr>
                <w:rFonts w:ascii="Arial" w:hAnsi="Arial" w:cs="Arial"/>
                <w:color w:val="000000"/>
                <w:sz w:val="18"/>
                <w:szCs w:val="18"/>
                <w:shd w:val="clear" w:color="auto" w:fill="F7F7F7"/>
              </w:rPr>
              <w:t>to use 1p, 2p, 5p and 10p coins to 'pay' for items.</w:t>
            </w:r>
          </w:p>
          <w:p w14:paraId="010DE7E3" w14:textId="2F940724" w:rsidR="00E3005D" w:rsidRDefault="00E3005D" w:rsidP="00E3005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patterns</w:t>
            </w:r>
            <w:r w:rsidR="00C60B82">
              <w:rPr>
                <w:rFonts w:ascii="Arial" w:hAnsi="Arial" w:cs="Arial"/>
              </w:rPr>
              <w:t>.</w:t>
            </w:r>
          </w:p>
          <w:p w14:paraId="29F4E196" w14:textId="326AAB38" w:rsidR="00E3005D" w:rsidRPr="006A48DD" w:rsidRDefault="00E3005D" w:rsidP="00B1557A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14:paraId="50E48911" w14:textId="16EB149B" w:rsidR="00B73419" w:rsidRDefault="00B73419"/>
    <w:sectPr w:rsidR="00B73419" w:rsidSect="00C00C9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 LT Std 45 Light">
    <w:altName w:val="MS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4220B"/>
    <w:multiLevelType w:val="hybridMultilevel"/>
    <w:tmpl w:val="9612A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11197"/>
    <w:multiLevelType w:val="hybridMultilevel"/>
    <w:tmpl w:val="ED8CD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AD6943"/>
    <w:multiLevelType w:val="hybridMultilevel"/>
    <w:tmpl w:val="8D44F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E726E"/>
    <w:multiLevelType w:val="hybridMultilevel"/>
    <w:tmpl w:val="821E2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E93146"/>
    <w:multiLevelType w:val="hybridMultilevel"/>
    <w:tmpl w:val="34260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035B89"/>
    <w:multiLevelType w:val="hybridMultilevel"/>
    <w:tmpl w:val="B61CC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F52074"/>
    <w:multiLevelType w:val="hybridMultilevel"/>
    <w:tmpl w:val="78827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355814"/>
    <w:multiLevelType w:val="hybridMultilevel"/>
    <w:tmpl w:val="58D08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790C63"/>
    <w:multiLevelType w:val="hybridMultilevel"/>
    <w:tmpl w:val="D0AAA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AF62B6"/>
    <w:multiLevelType w:val="hybridMultilevel"/>
    <w:tmpl w:val="448AC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3D7AFF"/>
    <w:multiLevelType w:val="hybridMultilevel"/>
    <w:tmpl w:val="9B7C7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F2523"/>
    <w:multiLevelType w:val="hybridMultilevel"/>
    <w:tmpl w:val="B7165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0"/>
  </w:num>
  <w:num w:numId="10">
    <w:abstractNumId w:val="9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8DD"/>
    <w:rsid w:val="00050AAE"/>
    <w:rsid w:val="00070CDD"/>
    <w:rsid w:val="001039E9"/>
    <w:rsid w:val="00146EA8"/>
    <w:rsid w:val="001C008E"/>
    <w:rsid w:val="002A6B1A"/>
    <w:rsid w:val="003019F2"/>
    <w:rsid w:val="003B67EC"/>
    <w:rsid w:val="00451E3C"/>
    <w:rsid w:val="005075DF"/>
    <w:rsid w:val="005140A6"/>
    <w:rsid w:val="00623D91"/>
    <w:rsid w:val="0067283B"/>
    <w:rsid w:val="006A48DD"/>
    <w:rsid w:val="006B53D6"/>
    <w:rsid w:val="00716AF1"/>
    <w:rsid w:val="007849B0"/>
    <w:rsid w:val="00A82FF7"/>
    <w:rsid w:val="00B1557A"/>
    <w:rsid w:val="00B73419"/>
    <w:rsid w:val="00C00C96"/>
    <w:rsid w:val="00C60B82"/>
    <w:rsid w:val="00C742F5"/>
    <w:rsid w:val="00D51EC2"/>
    <w:rsid w:val="00E3005D"/>
    <w:rsid w:val="00EC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765D6"/>
  <w15:chartTrackingRefBased/>
  <w15:docId w15:val="{746AA896-17FF-4596-A4ED-02D9AE988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6A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48DD"/>
    <w:pPr>
      <w:ind w:left="720"/>
      <w:contextualSpacing/>
    </w:pPr>
  </w:style>
  <w:style w:type="paragraph" w:customStyle="1" w:styleId="Pa0">
    <w:name w:val="Pa0"/>
    <w:basedOn w:val="Normal"/>
    <w:next w:val="Normal"/>
    <w:uiPriority w:val="99"/>
    <w:rsid w:val="00E3005D"/>
    <w:pPr>
      <w:autoSpaceDE w:val="0"/>
      <w:autoSpaceDN w:val="0"/>
      <w:adjustRightInd w:val="0"/>
      <w:spacing w:line="241" w:lineRule="atLeast"/>
    </w:pPr>
    <w:rPr>
      <w:rFonts w:ascii="Frutiger LT Std 45 Light" w:eastAsiaTheme="minorHAnsi" w:hAnsi="Frutiger LT Std 45 Light" w:cstheme="min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4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46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nataliebluck64@gmail.com</dc:creator>
  <cp:keywords/>
  <dc:description/>
  <cp:lastModifiedBy>Roberts, Michelle</cp:lastModifiedBy>
  <cp:revision>2</cp:revision>
  <cp:lastPrinted>2019-09-13T16:24:00Z</cp:lastPrinted>
  <dcterms:created xsi:type="dcterms:W3CDTF">2020-01-06T13:27:00Z</dcterms:created>
  <dcterms:modified xsi:type="dcterms:W3CDTF">2020-01-06T13:27:00Z</dcterms:modified>
</cp:coreProperties>
</file>